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6D" w:rsidRDefault="00342A61">
      <w:r>
        <w:t>8-30 and 9-3</w:t>
      </w:r>
    </w:p>
    <w:p w:rsidR="00342A61" w:rsidRDefault="00342A61">
      <w:r>
        <w:t>Complete page 3 -5 in sequences book</w:t>
      </w:r>
    </w:p>
    <w:p w:rsidR="00342A61" w:rsidRDefault="00342A61">
      <w:r>
        <w:t>Complete Deltamath.com Evaluate #1 and #2</w:t>
      </w:r>
      <w:bookmarkStart w:id="0" w:name="_GoBack"/>
      <w:bookmarkEnd w:id="0"/>
    </w:p>
    <w:sectPr w:rsidR="0034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97"/>
    <w:rsid w:val="00342A61"/>
    <w:rsid w:val="0038586B"/>
    <w:rsid w:val="00812F06"/>
    <w:rsid w:val="0081416D"/>
    <w:rsid w:val="00B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9B0A4-2949-4243-97B1-3A157742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2019-09-10T00:57:00Z</dcterms:created>
  <dcterms:modified xsi:type="dcterms:W3CDTF">2019-09-10T00:57:00Z</dcterms:modified>
</cp:coreProperties>
</file>